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85" w:rsidRDefault="000C6C85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val="es-ES_tradnl" w:eastAsia="es-ES_tradnl"/>
        </w:rPr>
      </w:pPr>
      <w:r w:rsidRPr="000C6C8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B85800" wp14:editId="1314D1B1">
                <wp:simplePos x="0" y="0"/>
                <wp:positionH relativeFrom="column">
                  <wp:posOffset>-424179</wp:posOffset>
                </wp:positionH>
                <wp:positionV relativeFrom="paragraph">
                  <wp:posOffset>-33655</wp:posOffset>
                </wp:positionV>
                <wp:extent cx="6781800" cy="11334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1334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5326" w:rsidRDefault="00375326" w:rsidP="00DD559B">
                            <w:pPr>
                              <w:shd w:val="clear" w:color="auto" w:fill="E7E6E6" w:themeFill="background2"/>
                              <w:spacing w:line="360" w:lineRule="exact"/>
                              <w:ind w:right="19"/>
                              <w:jc w:val="both"/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</w:pP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CONVOCATORIA DE AYUDAS ECONÓMICAS </w:t>
                            </w:r>
                            <w:r>
                              <w:rPr>
                                <w:b/>
                                <w:color w:val="000000"/>
                                <w:lang w:eastAsia="en-US"/>
                              </w:rPr>
                              <w:t>CON DESTINO A LA REALIZACIÓN POR AYUNTAMIENTOS Y ENTIDADES LOCALES MENORES DE LA PROVINCIA DE VALENCIA DE INVERSIONES FINANCIERAMENTE SOSTENIBLES (IFS) 2018,</w:t>
                            </w: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en-US"/>
                              </w:rPr>
                              <w:t>EN</w:t>
                            </w:r>
                            <w:r w:rsidRPr="00347805">
                              <w:rPr>
                                <w:b/>
                                <w:bCs/>
                                <w:color w:val="000000"/>
                              </w:rPr>
                              <w:t xml:space="preserve"> INMUEBLES</w:t>
                            </w:r>
                            <w:r w:rsidRPr="00347805">
                              <w:rPr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DESTINADOS A BANDAS DE MÚSICA Y AGRUPACIONES MUSICALES</w:t>
                            </w:r>
                            <w:r w:rsidR="00DD559B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 xml:space="preserve"> (IM)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.</w:t>
                            </w:r>
                          </w:p>
                          <w:p w:rsidR="000C6C85" w:rsidRPr="00E77B4B" w:rsidRDefault="000C6C85" w:rsidP="00DD559B">
                            <w:pPr>
                              <w:shd w:val="clear" w:color="auto" w:fill="FFFFFF" w:themeFill="background1"/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85800" id="Rectángulo redondeado 3" o:spid="_x0000_s1026" style="position:absolute;margin-left:-33.4pt;margin-top:-2.65pt;width:534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" fillcolor="#e7e6e6 [3214]" strokecolor="#1f4e79" strokeweight="1pt">
                <v:stroke joinstyle="miter"/>
                <v:textbox>
                  <w:txbxContent>
                    <w:p w:rsidR="00375326" w:rsidRDefault="00375326" w:rsidP="00DD559B">
                      <w:pPr>
                        <w:shd w:val="clear" w:color="auto" w:fill="E7E6E6" w:themeFill="background2"/>
                        <w:spacing w:line="360" w:lineRule="exact"/>
                        <w:ind w:right="19"/>
                        <w:jc w:val="both"/>
                        <w:rPr>
                          <w:b/>
                          <w:color w:val="000000"/>
                          <w:lang w:val="es-ES_tradnl" w:eastAsia="en-US"/>
                        </w:rPr>
                      </w:pPr>
                      <w:r w:rsidRPr="00347805">
                        <w:rPr>
                          <w:b/>
                          <w:lang w:eastAsia="en-US"/>
                        </w:rPr>
                        <w:t xml:space="preserve">CONVOCATORIA DE AYUDAS ECONÓMICAS </w:t>
                      </w:r>
                      <w:r>
                        <w:rPr>
                          <w:b/>
                          <w:color w:val="000000"/>
                          <w:lang w:eastAsia="en-US"/>
                        </w:rPr>
                        <w:t>CON DESTINO A LA REALIZACIÓN POR AYUNTAMIENTOS Y ENTIDADES LOCALES MENORES DE LA PROVINCIA DE VALENCIA DE INVERSIONES FINANCIERAMENTE SOSTENIBLES (IFS) 2018,</w:t>
                      </w:r>
                      <w:r w:rsidRPr="00347805">
                        <w:rPr>
                          <w:b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lang w:eastAsia="en-US"/>
                        </w:rPr>
                        <w:t>EN</w:t>
                      </w:r>
                      <w:r w:rsidRPr="00347805">
                        <w:rPr>
                          <w:b/>
                          <w:bCs/>
                          <w:color w:val="000000"/>
                        </w:rPr>
                        <w:t xml:space="preserve"> INMUEBLES</w:t>
                      </w:r>
                      <w:r w:rsidRPr="00347805">
                        <w:rPr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DESTINADOS A BANDAS DE MÚSICA Y AGRUPACIONES MUSICALES</w:t>
                      </w:r>
                      <w:r w:rsidR="00DD559B">
                        <w:rPr>
                          <w:b/>
                          <w:color w:val="000000"/>
                          <w:lang w:val="es-ES_tradnl" w:eastAsia="en-US"/>
                        </w:rPr>
                        <w:t xml:space="preserve"> (IM)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.</w:t>
                      </w:r>
                    </w:p>
                    <w:p w:rsidR="000C6C85" w:rsidRPr="00E77B4B" w:rsidRDefault="000C6C85" w:rsidP="00DD559B">
                      <w:pPr>
                        <w:shd w:val="clear" w:color="auto" w:fill="FFFFFF" w:themeFill="background1"/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6C85" w:rsidRDefault="000C6C85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val="es-ES_tradnl" w:eastAsia="es-ES_tradnl"/>
        </w:rPr>
      </w:pPr>
    </w:p>
    <w:p w:rsidR="000C6C85" w:rsidRDefault="000C6C85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val="es-ES_tradnl" w:eastAsia="es-ES_tradnl"/>
        </w:rPr>
      </w:pPr>
    </w:p>
    <w:p w:rsidR="000C6C85" w:rsidRDefault="000C6C85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val="es-ES_tradnl" w:eastAsia="es-ES_tradnl"/>
        </w:rPr>
      </w:pPr>
    </w:p>
    <w:p w:rsidR="000C6C85" w:rsidRDefault="000C6C85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val="es-ES_tradnl" w:eastAsia="es-ES_tradnl"/>
        </w:rPr>
      </w:pPr>
    </w:p>
    <w:p w:rsidR="000C6C85" w:rsidRDefault="00A1055C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val="es-ES_tradnl" w:eastAsia="es-ES_tradnl"/>
        </w:rPr>
      </w:pPr>
      <w:r w:rsidRPr="000C6C85">
        <w:rPr>
          <w:rFonts w:ascii="Arial" w:eastAsiaTheme="minorHAnsi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F084" wp14:editId="1398D431">
                <wp:simplePos x="0" y="0"/>
                <wp:positionH relativeFrom="column">
                  <wp:posOffset>539115</wp:posOffset>
                </wp:positionH>
                <wp:positionV relativeFrom="paragraph">
                  <wp:posOffset>135255</wp:posOffset>
                </wp:positionV>
                <wp:extent cx="4886325" cy="3143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C85" w:rsidRPr="0070629A" w:rsidRDefault="000C6C85" w:rsidP="00DD559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EF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II</w:t>
                            </w:r>
                            <w:r w:rsidRPr="007062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CERTIFICADO DEL ACUERDO DE SUBVENCIÓN</w:t>
                            </w:r>
                          </w:p>
                          <w:p w:rsidR="000C6C85" w:rsidRDefault="000C6C85" w:rsidP="00DD559B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5F084" id="Rectángulo redondeado 2" o:spid="_x0000_s1027" style="position:absolute;margin-left:42.45pt;margin-top:10.65pt;width:38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" fillcolor="#f2f2f2 [3052]" strokecolor="#1f4e79" strokeweight="1pt">
                <v:stroke joinstyle="miter"/>
                <v:textbox>
                  <w:txbxContent>
                    <w:p w:rsidR="000C6C85" w:rsidRPr="0070629A" w:rsidRDefault="000C6C85" w:rsidP="00DD559B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EF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II</w:t>
                      </w:r>
                      <w:r w:rsidRPr="007062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CERTIFICADO DEL ACUERDO DE SUBVENCIÓN</w:t>
                      </w:r>
                    </w:p>
                    <w:p w:rsidR="000C6C85" w:rsidRDefault="000C6C85" w:rsidP="00DD559B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6C85" w:rsidRPr="000C6C85" w:rsidRDefault="000C6C85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eastAsia="es-ES_tradnl"/>
        </w:rPr>
      </w:pPr>
    </w:p>
    <w:p w:rsidR="000C6C85" w:rsidRDefault="000C6C85" w:rsidP="000C6C85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b/>
          <w:spacing w:val="-16"/>
          <w:lang w:val="es-ES_tradnl" w:eastAsia="es-ES_tradnl"/>
        </w:rPr>
      </w:pPr>
    </w:p>
    <w:p w:rsidR="00642BE6" w:rsidRPr="00B60B43" w:rsidRDefault="000C6C85" w:rsidP="00A1055C">
      <w:pPr>
        <w:shd w:val="clear" w:color="auto" w:fill="FFFFFF"/>
        <w:tabs>
          <w:tab w:val="left" w:pos="1215"/>
          <w:tab w:val="center" w:pos="4242"/>
        </w:tabs>
        <w:spacing w:line="360" w:lineRule="exact"/>
        <w:ind w:right="19"/>
        <w:rPr>
          <w:spacing w:val="-16"/>
          <w:lang w:val="es-ES_tradnl" w:eastAsia="es-ES_tradnl"/>
        </w:rPr>
      </w:pPr>
      <w:r>
        <w:rPr>
          <w:b/>
          <w:spacing w:val="-16"/>
          <w:lang w:val="es-ES_tradnl" w:eastAsia="es-ES_tradnl"/>
        </w:rPr>
        <w:tab/>
      </w:r>
    </w:p>
    <w:p w:rsidR="00810486" w:rsidRPr="0070629A" w:rsidRDefault="00810486" w:rsidP="00810486">
      <w:pPr>
        <w:jc w:val="both"/>
      </w:pPr>
      <w:proofErr w:type="gramStart"/>
      <w:r w:rsidRPr="0070629A">
        <w:t>D./</w:t>
      </w:r>
      <w:proofErr w:type="gramEnd"/>
      <w:r w:rsidRPr="0070629A">
        <w:t>Dª. _________________________________________</w:t>
      </w:r>
      <w:r w:rsidR="00B60B43" w:rsidRPr="0070629A">
        <w:t>_____________, Secretario/a de</w:t>
      </w:r>
      <w:r w:rsidRPr="0070629A">
        <w:t xml:space="preserve"> ____________________________________</w:t>
      </w:r>
      <w:r w:rsidR="00EC7E7B" w:rsidRPr="0070629A">
        <w:t xml:space="preserve">________ </w:t>
      </w:r>
      <w:r w:rsidR="00B60B43" w:rsidRPr="0070629A">
        <w:t>(indicar entidad),</w:t>
      </w:r>
    </w:p>
    <w:p w:rsidR="00810486" w:rsidRPr="0070629A" w:rsidRDefault="00810486" w:rsidP="00810486">
      <w:pPr>
        <w:jc w:val="both"/>
      </w:pPr>
    </w:p>
    <w:p w:rsidR="00810486" w:rsidRPr="0070629A" w:rsidRDefault="00810486" w:rsidP="00810486">
      <w:pPr>
        <w:jc w:val="both"/>
      </w:pPr>
    </w:p>
    <w:p w:rsidR="009B111C" w:rsidRPr="0070629A" w:rsidRDefault="009B111C" w:rsidP="009B111C">
      <w:pPr>
        <w:spacing w:after="160" w:line="259" w:lineRule="auto"/>
        <w:rPr>
          <w:rFonts w:eastAsiaTheme="minorHAnsi"/>
          <w:b/>
          <w:i/>
          <w:lang w:eastAsia="en-US"/>
        </w:rPr>
      </w:pPr>
      <w:r w:rsidRPr="0070629A">
        <w:rPr>
          <w:rFonts w:eastAsiaTheme="minorHAnsi"/>
          <w:b/>
          <w:i/>
          <w:lang w:eastAsia="en-US"/>
        </w:rPr>
        <w:t>CERTIFICO:</w:t>
      </w:r>
    </w:p>
    <w:p w:rsidR="00810486" w:rsidRPr="0070629A" w:rsidRDefault="00810486" w:rsidP="00810486">
      <w:pPr>
        <w:jc w:val="both"/>
      </w:pPr>
      <w:r w:rsidRPr="0070629A">
        <w:t xml:space="preserve">Que por </w:t>
      </w:r>
      <w:r w:rsidR="00B60B43" w:rsidRPr="0070629A">
        <w:t>____________________________</w:t>
      </w:r>
      <w:r w:rsidR="00EC7E7B" w:rsidRPr="0070629A">
        <w:t xml:space="preserve">________________________     </w:t>
      </w:r>
      <w:r w:rsidR="00B60B43" w:rsidRPr="0070629A">
        <w:t xml:space="preserve">(indicar órgano), </w:t>
      </w:r>
      <w:r w:rsidRPr="0070629A">
        <w:t>en fecha ________________, se ha adoptado el</w:t>
      </w:r>
      <w:r w:rsidR="00B60B43" w:rsidRPr="0070629A">
        <w:t>/la</w:t>
      </w:r>
      <w:r w:rsidRPr="0070629A">
        <w:t xml:space="preserve"> siguiente acuerdo</w:t>
      </w:r>
      <w:r w:rsidR="00B60B43" w:rsidRPr="0070629A">
        <w:t>/resolución</w:t>
      </w:r>
      <w:r w:rsidRPr="0070629A">
        <w:t>:</w:t>
      </w:r>
    </w:p>
    <w:p w:rsidR="00810486" w:rsidRPr="0070629A" w:rsidRDefault="00810486" w:rsidP="00810486">
      <w:pPr>
        <w:jc w:val="both"/>
      </w:pPr>
    </w:p>
    <w:p w:rsidR="009B111C" w:rsidRPr="0070629A" w:rsidRDefault="009B111C" w:rsidP="009B111C">
      <w:pPr>
        <w:spacing w:before="20"/>
        <w:jc w:val="both"/>
        <w:rPr>
          <w:lang w:val="es-ES_tradnl"/>
        </w:rPr>
      </w:pPr>
      <w:r w:rsidRPr="0070629A">
        <w:rPr>
          <w:rFonts w:eastAsiaTheme="minorHAnsi"/>
          <w:i/>
          <w:lang w:eastAsia="en-US"/>
        </w:rPr>
        <w:t>Primero</w:t>
      </w:r>
      <w:r w:rsidRPr="0070629A">
        <w:rPr>
          <w:rFonts w:eastAsiaTheme="minorHAnsi"/>
          <w:lang w:eastAsia="en-US"/>
        </w:rPr>
        <w:t xml:space="preserve">. Formular solicitud de </w:t>
      </w:r>
      <w:r w:rsidRPr="0070629A">
        <w:rPr>
          <w:lang w:eastAsia="en-US"/>
        </w:rPr>
        <w:t xml:space="preserve">ayuda económica ante la Diputación de Valencia para la realización de la </w:t>
      </w:r>
      <w:r w:rsidR="00AA3794" w:rsidRPr="0070629A">
        <w:rPr>
          <w:lang w:eastAsia="en-US"/>
        </w:rPr>
        <w:t>siguiente inversión financieramente sostenible (IFS)</w:t>
      </w:r>
      <w:r w:rsidRPr="0070629A">
        <w:rPr>
          <w:bCs/>
        </w:rPr>
        <w:t>,</w:t>
      </w:r>
      <w:r w:rsidR="00AA3794" w:rsidRPr="0070629A">
        <w:rPr>
          <w:bCs/>
        </w:rPr>
        <w:t xml:space="preserve"> en inmuebles destinados a bandas de música y agrupaciones musicales</w:t>
      </w:r>
      <w:r w:rsidR="0083501B" w:rsidRPr="0070629A">
        <w:rPr>
          <w:bCs/>
        </w:rPr>
        <w:t xml:space="preserve">, al amparo de la convocatoria publicada en el BOP número ___ de __________________ </w:t>
      </w:r>
      <w:proofErr w:type="spellStart"/>
      <w:r w:rsidR="0083501B" w:rsidRPr="0070629A">
        <w:rPr>
          <w:bCs/>
        </w:rPr>
        <w:t>de</w:t>
      </w:r>
      <w:proofErr w:type="spellEnd"/>
      <w:r w:rsidR="0083501B" w:rsidRPr="0070629A">
        <w:rPr>
          <w:bCs/>
        </w:rPr>
        <w:t xml:space="preserve"> 2018. </w:t>
      </w:r>
    </w:p>
    <w:p w:rsidR="00810486" w:rsidRPr="009B111C" w:rsidRDefault="00810486" w:rsidP="00EC7E7B">
      <w:pPr>
        <w:spacing w:line="300" w:lineRule="exact"/>
        <w:jc w:val="both"/>
        <w:rPr>
          <w:rFonts w:ascii="Arial" w:hAnsi="Arial" w:cs="Arial"/>
          <w:sz w:val="16"/>
          <w:szCs w:val="16"/>
        </w:rPr>
      </w:pPr>
    </w:p>
    <w:p w:rsidR="00EC7E7B" w:rsidRPr="00394E62" w:rsidRDefault="009B111C" w:rsidP="00EC7E7B">
      <w:pPr>
        <w:spacing w:after="160" w:line="259" w:lineRule="auto"/>
        <w:rPr>
          <w:rFonts w:eastAsiaTheme="minorHAnsi"/>
          <w:b/>
          <w:sz w:val="20"/>
          <w:szCs w:val="20"/>
          <w:lang w:eastAsia="en-US"/>
        </w:rPr>
      </w:pPr>
      <w:r w:rsidRPr="00EC7E7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C7E7B" w:rsidRPr="00394E62">
        <w:rPr>
          <w:rFonts w:eastAsiaTheme="minorHAnsi"/>
          <w:b/>
          <w:sz w:val="20"/>
          <w:szCs w:val="20"/>
          <w:lang w:eastAsia="en-US"/>
        </w:rPr>
        <w:t>(Este recuadro deberá cumplimentarse en todo caso)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EC7E7B" w:rsidRPr="00EC7E7B" w:rsidTr="0083501B">
        <w:trPr>
          <w:trHeight w:val="309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E7B" w:rsidRPr="00EC7E7B" w:rsidRDefault="0083501B" w:rsidP="00EC7E7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DESCRIPCIÓN DE LA INVERSIÓN</w:t>
            </w:r>
          </w:p>
        </w:tc>
      </w:tr>
      <w:tr w:rsidR="00EC7E7B" w:rsidRPr="00A1055C" w:rsidTr="0083501B">
        <w:trPr>
          <w:trHeight w:val="711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7B" w:rsidRPr="00A1055C" w:rsidRDefault="00EC7E7B" w:rsidP="00EC7E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TÍTULO DE LA OBRA A EJECUTAR:</w:t>
            </w:r>
          </w:p>
          <w:p w:rsidR="00EC7E7B" w:rsidRPr="00A1055C" w:rsidRDefault="00EC7E7B" w:rsidP="00EC7E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C7E7B" w:rsidRPr="00A1055C" w:rsidRDefault="00EC7E7B" w:rsidP="00EC7E7B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C7E7B" w:rsidRPr="00A1055C" w:rsidTr="0083501B">
        <w:trPr>
          <w:trHeight w:val="76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7B" w:rsidRPr="00A1055C" w:rsidRDefault="00EC7E7B" w:rsidP="00EC7E7B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IDENTIFICACIÓN DEL INMUEBLE PARA EL QUE SE SOLICITA LA SUBVENCIÓN (Dirección completa):</w:t>
            </w:r>
          </w:p>
          <w:p w:rsidR="00EC7E7B" w:rsidRPr="00A1055C" w:rsidRDefault="00EC7E7B" w:rsidP="00EC7E7B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C7E7B" w:rsidRPr="00A1055C" w:rsidRDefault="00EC7E7B" w:rsidP="00EC7E7B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7E7B" w:rsidRPr="00A1055C" w:rsidTr="0083501B">
        <w:trPr>
          <w:cantSplit/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7B" w:rsidRPr="00A1055C" w:rsidRDefault="00EC7E7B" w:rsidP="00EC7E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REFERENCIA CATASTRAL:</w:t>
            </w:r>
          </w:p>
        </w:tc>
      </w:tr>
      <w:tr w:rsidR="00EC7E7B" w:rsidRPr="00A1055C" w:rsidTr="0083501B">
        <w:tblPrEx>
          <w:jc w:val="left"/>
        </w:tblPrEx>
        <w:trPr>
          <w:cantSplit/>
          <w:trHeight w:val="38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A1055C">
            <w:pPr>
              <w:spacing w:line="18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  <w:p w:rsidR="00EC7E7B" w:rsidRPr="00A1055C" w:rsidRDefault="00EC7E7B" w:rsidP="00A1055C">
            <w:pPr>
              <w:spacing w:line="18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PRESUPUESTO TOTAL ACTUACIÓN</w:t>
            </w:r>
          </w:p>
          <w:p w:rsidR="00EC7E7B" w:rsidRPr="00A1055C" w:rsidRDefault="00EC7E7B" w:rsidP="00A1055C">
            <w:pPr>
              <w:spacing w:line="18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F72595">
            <w:pPr>
              <w:spacing w:line="20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Base imponible:                                               €</w:t>
            </w:r>
          </w:p>
        </w:tc>
      </w:tr>
      <w:tr w:rsidR="00EC7E7B" w:rsidRPr="00A1055C" w:rsidTr="0083501B">
        <w:tblPrEx>
          <w:jc w:val="left"/>
        </w:tblPrEx>
        <w:trPr>
          <w:cantSplit/>
          <w:trHeight w:val="371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A1055C">
            <w:pPr>
              <w:spacing w:line="18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F72595">
            <w:pPr>
              <w:spacing w:line="20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                   IVA:                                               €</w:t>
            </w:r>
          </w:p>
        </w:tc>
      </w:tr>
      <w:tr w:rsidR="00EC7E7B" w:rsidRPr="00A1055C" w:rsidTr="0083501B">
        <w:tblPrEx>
          <w:jc w:val="left"/>
        </w:tblPrEx>
        <w:trPr>
          <w:cantSplit/>
          <w:trHeight w:val="34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A1055C">
            <w:pPr>
              <w:spacing w:line="18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F72595">
            <w:pPr>
              <w:spacing w:line="200" w:lineRule="exac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              TOTAL:                                              € </w:t>
            </w:r>
          </w:p>
        </w:tc>
      </w:tr>
      <w:tr w:rsidR="00EC7E7B" w:rsidRPr="00A1055C" w:rsidTr="0083501B">
        <w:trPr>
          <w:cantSplit/>
          <w:trHeight w:val="34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EC7E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C7E7B" w:rsidRPr="00A1055C" w:rsidRDefault="00EC7E7B" w:rsidP="00EC7E7B">
            <w:pPr>
              <w:spacing w:before="40" w:after="80" w:line="220" w:lineRule="atLeast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CARÁCTER DEL IVA: </w:t>
            </w:r>
            <w:r w:rsidRPr="00A1055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Pr="00A1055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55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1D036C">
              <w:rPr>
                <w:rFonts w:ascii="Arial" w:hAnsi="Arial" w:cs="Arial"/>
                <w:bCs/>
                <w:sz w:val="18"/>
                <w:szCs w:val="18"/>
                <w:lang w:eastAsia="en-US"/>
              </w:rPr>
            </w:r>
            <w:r w:rsidR="001D03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Pr="00A1055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fldChar w:fldCharType="end"/>
            </w:r>
            <w:r w:rsidRPr="00A1055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r w:rsidRPr="00A105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NO ES / </w:t>
            </w:r>
            <w:r w:rsidRPr="00A1055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55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1D036C">
              <w:rPr>
                <w:rFonts w:ascii="Arial" w:hAnsi="Arial" w:cs="Arial"/>
                <w:bCs/>
                <w:sz w:val="18"/>
                <w:szCs w:val="18"/>
                <w:lang w:eastAsia="en-US"/>
              </w:rPr>
            </w:r>
            <w:r w:rsidR="001D036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Pr="00A1055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fldChar w:fldCharType="end"/>
            </w:r>
            <w:r w:rsidRPr="00A1055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Pr="00A105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ES</w:t>
            </w:r>
            <w:r w:rsidRPr="00A1055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deducible para la misma (marcar lo que proceda)</w:t>
            </w:r>
          </w:p>
          <w:p w:rsidR="00EC7E7B" w:rsidRPr="00A1055C" w:rsidRDefault="00EC7E7B" w:rsidP="00EC7E7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C7E7B" w:rsidRPr="00A1055C" w:rsidTr="0083501B">
        <w:trPr>
          <w:cantSplit/>
          <w:trHeight w:val="346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7B" w:rsidRPr="00A1055C" w:rsidRDefault="00EC7E7B" w:rsidP="00EC7E7B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105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IMPORTE SOLICITADO:</w:t>
            </w:r>
          </w:p>
        </w:tc>
      </w:tr>
    </w:tbl>
    <w:p w:rsidR="00810486" w:rsidRDefault="006B4FBA" w:rsidP="006B4FBA">
      <w:pPr>
        <w:tabs>
          <w:tab w:val="left" w:pos="8550"/>
        </w:tabs>
        <w:jc w:val="both"/>
      </w:pPr>
      <w:r>
        <w:tab/>
      </w:r>
    </w:p>
    <w:p w:rsidR="009B111C" w:rsidRPr="00B6272C" w:rsidRDefault="009B111C" w:rsidP="009B111C">
      <w:pPr>
        <w:spacing w:after="160" w:line="259" w:lineRule="auto"/>
        <w:jc w:val="both"/>
        <w:rPr>
          <w:rFonts w:eastAsiaTheme="minorHAnsi"/>
          <w:lang w:eastAsia="en-US"/>
        </w:rPr>
      </w:pPr>
      <w:r w:rsidRPr="00B6272C">
        <w:rPr>
          <w:rFonts w:eastAsiaTheme="minorHAnsi"/>
          <w:i/>
          <w:lang w:eastAsia="en-US"/>
        </w:rPr>
        <w:t>Segundo.</w:t>
      </w:r>
      <w:r w:rsidRPr="00B6272C">
        <w:rPr>
          <w:rFonts w:eastAsiaTheme="minorHAnsi"/>
          <w:lang w:eastAsia="en-US"/>
        </w:rPr>
        <w:t xml:space="preserve"> Adquirir el compromiso de:</w:t>
      </w:r>
    </w:p>
    <w:p w:rsidR="009B111C" w:rsidRPr="00B6272C" w:rsidRDefault="009B111C" w:rsidP="009B111C">
      <w:pPr>
        <w:numPr>
          <w:ilvl w:val="0"/>
          <w:numId w:val="3"/>
        </w:numPr>
        <w:spacing w:after="160" w:line="259" w:lineRule="auto"/>
        <w:ind w:hanging="720"/>
        <w:contextualSpacing/>
        <w:jc w:val="both"/>
        <w:rPr>
          <w:rFonts w:eastAsiaTheme="minorHAnsi"/>
          <w:lang w:eastAsia="en-US"/>
        </w:rPr>
      </w:pPr>
      <w:r w:rsidRPr="00B6272C">
        <w:rPr>
          <w:rFonts w:eastAsiaTheme="minorHAnsi"/>
          <w:lang w:eastAsia="en-US"/>
        </w:rPr>
        <w:t>Aportar aquella parte del importe total de la actuación que no cubra la subvención concedida y que no haya sido financiada de otro modo.</w:t>
      </w:r>
    </w:p>
    <w:p w:rsidR="009B111C" w:rsidRPr="00B6272C" w:rsidRDefault="009B111C" w:rsidP="009B111C">
      <w:pPr>
        <w:spacing w:after="160"/>
        <w:ind w:left="720"/>
        <w:contextualSpacing/>
        <w:jc w:val="both"/>
        <w:rPr>
          <w:rFonts w:eastAsiaTheme="minorHAnsi"/>
          <w:lang w:eastAsia="en-US"/>
        </w:rPr>
      </w:pPr>
    </w:p>
    <w:p w:rsidR="009B111C" w:rsidRPr="00B6272C" w:rsidRDefault="009B111C" w:rsidP="009B111C">
      <w:pPr>
        <w:numPr>
          <w:ilvl w:val="0"/>
          <w:numId w:val="3"/>
        </w:numPr>
        <w:spacing w:after="160" w:line="259" w:lineRule="auto"/>
        <w:ind w:hanging="720"/>
        <w:contextualSpacing/>
        <w:jc w:val="both"/>
        <w:rPr>
          <w:rFonts w:eastAsiaTheme="minorHAnsi"/>
          <w:lang w:eastAsia="en-US"/>
        </w:rPr>
      </w:pPr>
      <w:r w:rsidRPr="00B6272C">
        <w:rPr>
          <w:rFonts w:eastAsiaTheme="minorHAnsi"/>
          <w:lang w:eastAsia="en-US"/>
        </w:rPr>
        <w:t>Cumplir las condiciones de la subvención y realizar la totalidad de la obra proyectada.</w:t>
      </w:r>
    </w:p>
    <w:p w:rsidR="009B111C" w:rsidRPr="0070629A" w:rsidRDefault="009B111C" w:rsidP="00810486">
      <w:pPr>
        <w:jc w:val="both"/>
      </w:pPr>
    </w:p>
    <w:p w:rsidR="0070629A" w:rsidRDefault="0070629A" w:rsidP="008067A6">
      <w:pPr>
        <w:spacing w:after="160" w:line="259" w:lineRule="auto"/>
        <w:contextualSpacing/>
        <w:jc w:val="both"/>
        <w:rPr>
          <w:rFonts w:eastAsiaTheme="minorHAnsi"/>
          <w:i/>
          <w:sz w:val="22"/>
          <w:szCs w:val="22"/>
          <w:lang w:eastAsia="en-US"/>
        </w:rPr>
      </w:pPr>
    </w:p>
    <w:p w:rsidR="0070629A" w:rsidRDefault="0070629A" w:rsidP="008067A6">
      <w:pPr>
        <w:spacing w:after="160" w:line="259" w:lineRule="auto"/>
        <w:contextualSpacing/>
        <w:jc w:val="both"/>
        <w:rPr>
          <w:rFonts w:eastAsiaTheme="minorHAnsi"/>
          <w:i/>
          <w:sz w:val="22"/>
          <w:szCs w:val="22"/>
          <w:lang w:eastAsia="en-US"/>
        </w:rPr>
      </w:pPr>
    </w:p>
    <w:p w:rsidR="0070629A" w:rsidRDefault="0070629A" w:rsidP="008067A6">
      <w:pPr>
        <w:spacing w:after="160" w:line="259" w:lineRule="auto"/>
        <w:contextualSpacing/>
        <w:jc w:val="both"/>
        <w:rPr>
          <w:rFonts w:eastAsiaTheme="minorHAnsi"/>
          <w:i/>
          <w:sz w:val="22"/>
          <w:szCs w:val="22"/>
          <w:lang w:eastAsia="en-US"/>
        </w:rPr>
      </w:pPr>
    </w:p>
    <w:p w:rsidR="008067A6" w:rsidRPr="00B6272C" w:rsidRDefault="008067A6" w:rsidP="008067A6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6272C">
        <w:rPr>
          <w:rFonts w:eastAsiaTheme="minorHAnsi"/>
          <w:i/>
          <w:lang w:eastAsia="en-US"/>
        </w:rPr>
        <w:t xml:space="preserve">Tercero. </w:t>
      </w:r>
      <w:r w:rsidRPr="00B6272C">
        <w:rPr>
          <w:rFonts w:eastAsiaTheme="minorHAnsi"/>
          <w:lang w:eastAsia="en-US"/>
        </w:rPr>
        <w:t>Los objetivos perseguidos en la intervención proyectada son:</w:t>
      </w:r>
    </w:p>
    <w:p w:rsidR="008067A6" w:rsidRPr="00B6272C" w:rsidRDefault="008067A6" w:rsidP="008067A6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8067A6" w:rsidRPr="00B6272C" w:rsidRDefault="008067A6" w:rsidP="008067A6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B6272C">
        <w:rPr>
          <w:rFonts w:eastAsiaTheme="minorHAnsi"/>
          <w:lang w:eastAsia="en-US"/>
        </w:rPr>
        <w:t>____________________________________________________________________________</w:t>
      </w:r>
    </w:p>
    <w:p w:rsidR="008067A6" w:rsidRPr="00B6272C" w:rsidRDefault="008067A6" w:rsidP="008067A6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730415" w:rsidRPr="00B6272C" w:rsidRDefault="00730415" w:rsidP="008067A6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730415" w:rsidRPr="00B6272C" w:rsidRDefault="00730415" w:rsidP="008067A6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730415" w:rsidRPr="00B6272C" w:rsidRDefault="00730415" w:rsidP="008067A6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:rsidR="00BB246C" w:rsidRPr="00B6272C" w:rsidRDefault="00BB246C" w:rsidP="009B0577">
      <w:pPr>
        <w:jc w:val="both"/>
      </w:pPr>
    </w:p>
    <w:p w:rsidR="00BB246C" w:rsidRPr="00B6272C" w:rsidRDefault="00BB246C" w:rsidP="009B0577">
      <w:pPr>
        <w:jc w:val="both"/>
      </w:pPr>
    </w:p>
    <w:p w:rsidR="00810486" w:rsidRPr="00B6272C" w:rsidRDefault="00810486" w:rsidP="009B0577">
      <w:pPr>
        <w:jc w:val="both"/>
      </w:pPr>
    </w:p>
    <w:p w:rsidR="004A4F1B" w:rsidRPr="00B6272C" w:rsidRDefault="004A4F1B" w:rsidP="004A4F1B">
      <w:pPr>
        <w:spacing w:after="40"/>
        <w:ind w:firstLine="425"/>
        <w:rPr>
          <w:rFonts w:eastAsiaTheme="minorHAnsi"/>
          <w:lang w:eastAsia="en-US"/>
        </w:rPr>
      </w:pPr>
      <w:proofErr w:type="gramStart"/>
      <w:r w:rsidRPr="00B6272C">
        <w:rPr>
          <w:rFonts w:eastAsiaTheme="minorHAnsi"/>
          <w:lang w:eastAsia="en-US"/>
        </w:rPr>
        <w:t>En …</w:t>
      </w:r>
      <w:proofErr w:type="gramEnd"/>
      <w:r w:rsidRPr="00B6272C">
        <w:rPr>
          <w:rFonts w:eastAsiaTheme="minorHAnsi"/>
          <w:lang w:eastAsia="en-US"/>
        </w:rPr>
        <w:t>………………</w:t>
      </w:r>
      <w:r w:rsidR="001D036C">
        <w:rPr>
          <w:rFonts w:eastAsiaTheme="minorHAnsi"/>
          <w:lang w:eastAsia="en-US"/>
        </w:rPr>
        <w:t>…………………………., a………de ………………………</w:t>
      </w:r>
      <w:bookmarkStart w:id="0" w:name="_GoBack"/>
      <w:bookmarkEnd w:id="0"/>
      <w:r w:rsidRPr="00B6272C">
        <w:rPr>
          <w:rFonts w:eastAsiaTheme="minorHAnsi"/>
          <w:lang w:eastAsia="en-US"/>
        </w:rPr>
        <w:t>…de 20</w:t>
      </w:r>
    </w:p>
    <w:p w:rsidR="00810486" w:rsidRPr="0070629A" w:rsidRDefault="00810486" w:rsidP="00810486">
      <w:pPr>
        <w:suppressAutoHyphens/>
        <w:jc w:val="both"/>
      </w:pPr>
    </w:p>
    <w:p w:rsidR="00810486" w:rsidRPr="0070629A" w:rsidRDefault="00810486" w:rsidP="00810486">
      <w:pPr>
        <w:jc w:val="both"/>
        <w:rPr>
          <w:sz w:val="22"/>
          <w:szCs w:val="22"/>
        </w:rPr>
      </w:pPr>
      <w:r w:rsidRPr="0070629A">
        <w:rPr>
          <w:sz w:val="22"/>
          <w:szCs w:val="22"/>
        </w:rPr>
        <w:t>Vº Bº</w:t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</w:r>
      <w:r w:rsidRPr="0070629A">
        <w:rPr>
          <w:sz w:val="22"/>
          <w:szCs w:val="22"/>
        </w:rPr>
        <w:tab/>
        <w:t>El/La Secretario/a</w:t>
      </w:r>
    </w:p>
    <w:p w:rsidR="00827D80" w:rsidRPr="0070629A" w:rsidRDefault="00810486" w:rsidP="00A942DA">
      <w:pPr>
        <w:jc w:val="both"/>
        <w:rPr>
          <w:sz w:val="22"/>
          <w:szCs w:val="22"/>
        </w:rPr>
      </w:pPr>
      <w:r w:rsidRPr="0070629A">
        <w:rPr>
          <w:sz w:val="22"/>
          <w:szCs w:val="22"/>
        </w:rPr>
        <w:t>El/La Alcalde/</w:t>
      </w:r>
      <w:proofErr w:type="spellStart"/>
      <w:r w:rsidRPr="0070629A">
        <w:rPr>
          <w:sz w:val="22"/>
          <w:szCs w:val="22"/>
        </w:rPr>
        <w:t>sa</w:t>
      </w:r>
      <w:proofErr w:type="spellEnd"/>
      <w:r w:rsidRPr="0070629A">
        <w:rPr>
          <w:sz w:val="22"/>
          <w:szCs w:val="22"/>
        </w:rPr>
        <w:t xml:space="preserve"> </w:t>
      </w:r>
    </w:p>
    <w:sectPr w:rsidR="00827D80" w:rsidRPr="0070629A" w:rsidSect="002D1D2F">
      <w:pgSz w:w="11906" w:h="16838" w:code="9"/>
      <w:pgMar w:top="1418" w:right="709" w:bottom="1418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7721"/>
    <w:multiLevelType w:val="hybridMultilevel"/>
    <w:tmpl w:val="157EDC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B6ABF"/>
    <w:multiLevelType w:val="hybridMultilevel"/>
    <w:tmpl w:val="E36E9B08"/>
    <w:lvl w:ilvl="0" w:tplc="A2BED1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67F3"/>
    <w:multiLevelType w:val="hybridMultilevel"/>
    <w:tmpl w:val="7FC8C218"/>
    <w:lvl w:ilvl="0" w:tplc="1A687EF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86"/>
    <w:rsid w:val="000C6C85"/>
    <w:rsid w:val="001D036C"/>
    <w:rsid w:val="001D0B7A"/>
    <w:rsid w:val="001F753D"/>
    <w:rsid w:val="00237895"/>
    <w:rsid w:val="00283B2A"/>
    <w:rsid w:val="002D1D2F"/>
    <w:rsid w:val="00375326"/>
    <w:rsid w:val="00394E62"/>
    <w:rsid w:val="00443EFD"/>
    <w:rsid w:val="004863F5"/>
    <w:rsid w:val="004A4F1B"/>
    <w:rsid w:val="004D289D"/>
    <w:rsid w:val="00627A35"/>
    <w:rsid w:val="00642BE6"/>
    <w:rsid w:val="00643803"/>
    <w:rsid w:val="006B4FBA"/>
    <w:rsid w:val="0070629A"/>
    <w:rsid w:val="00730415"/>
    <w:rsid w:val="007B15C9"/>
    <w:rsid w:val="008067A6"/>
    <w:rsid w:val="00810486"/>
    <w:rsid w:val="00827D80"/>
    <w:rsid w:val="0083501B"/>
    <w:rsid w:val="0086222C"/>
    <w:rsid w:val="00953497"/>
    <w:rsid w:val="00986AC3"/>
    <w:rsid w:val="00990395"/>
    <w:rsid w:val="009B0577"/>
    <w:rsid w:val="009B111C"/>
    <w:rsid w:val="00A1055C"/>
    <w:rsid w:val="00A5647D"/>
    <w:rsid w:val="00A942DA"/>
    <w:rsid w:val="00AA3794"/>
    <w:rsid w:val="00B60B43"/>
    <w:rsid w:val="00B6272C"/>
    <w:rsid w:val="00BA5EE8"/>
    <w:rsid w:val="00BB246C"/>
    <w:rsid w:val="00DD559B"/>
    <w:rsid w:val="00EC022E"/>
    <w:rsid w:val="00EC7E7B"/>
    <w:rsid w:val="00F72595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BAA5C-39EC-4C0E-90A6-276F9711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34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97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80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 TORAN - PEDRO</dc:creator>
  <cp:lastModifiedBy>NIETO CABRERA - DORI</cp:lastModifiedBy>
  <cp:revision>10</cp:revision>
  <cp:lastPrinted>2018-07-20T11:54:00Z</cp:lastPrinted>
  <dcterms:created xsi:type="dcterms:W3CDTF">2018-09-24T11:15:00Z</dcterms:created>
  <dcterms:modified xsi:type="dcterms:W3CDTF">2018-10-25T12:39:00Z</dcterms:modified>
</cp:coreProperties>
</file>